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1EEE" w14:textId="68D3A41A" w:rsidR="00CC366D" w:rsidRPr="007C656C" w:rsidRDefault="00CC366D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 xml:space="preserve">Dyrektor Zespołu Szkolno – Przedszkolnego nr </w:t>
      </w:r>
      <w:r w:rsidR="00E60B68" w:rsidRPr="007C656C">
        <w:rPr>
          <w:rFonts w:ascii="Arial" w:hAnsi="Arial" w:cs="Arial"/>
        </w:rPr>
        <w:t>3</w:t>
      </w:r>
      <w:r w:rsidR="007C656C" w:rsidRPr="007C656C">
        <w:rPr>
          <w:rFonts w:ascii="Arial" w:hAnsi="Arial" w:cs="Arial"/>
        </w:rPr>
        <w:t xml:space="preserve"> </w:t>
      </w:r>
      <w:r w:rsidRPr="007C656C">
        <w:rPr>
          <w:rFonts w:ascii="Arial" w:hAnsi="Arial" w:cs="Arial"/>
        </w:rPr>
        <w:t>w Tomaszowie Mazowieckim</w:t>
      </w:r>
    </w:p>
    <w:p w14:paraId="0537AF2B" w14:textId="4B7DC69A" w:rsidR="00CC366D" w:rsidRPr="007C656C" w:rsidRDefault="00CC366D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 xml:space="preserve">ul. </w:t>
      </w:r>
      <w:r w:rsidR="00E60B68" w:rsidRPr="007C656C">
        <w:rPr>
          <w:rFonts w:ascii="Arial" w:hAnsi="Arial" w:cs="Arial"/>
        </w:rPr>
        <w:t>Ludwikowska 113/115</w:t>
      </w:r>
    </w:p>
    <w:p w14:paraId="4447A4D7" w14:textId="77777777" w:rsidR="00CC366D" w:rsidRPr="007C656C" w:rsidRDefault="00CC366D" w:rsidP="007C656C">
      <w:pPr>
        <w:rPr>
          <w:rFonts w:ascii="Arial" w:hAnsi="Arial" w:cs="Arial"/>
        </w:rPr>
      </w:pPr>
    </w:p>
    <w:p w14:paraId="7D537684" w14:textId="77777777" w:rsidR="007C656C" w:rsidRDefault="008B38EF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>Z</w:t>
      </w:r>
      <w:r w:rsidR="007C656C">
        <w:rPr>
          <w:rFonts w:ascii="Arial" w:hAnsi="Arial" w:cs="Arial"/>
        </w:rPr>
        <w:t>głoszenie dziecka do Szkoły</w:t>
      </w:r>
      <w:r w:rsidRPr="007C656C">
        <w:rPr>
          <w:rFonts w:ascii="Arial" w:hAnsi="Arial" w:cs="Arial"/>
        </w:rPr>
        <w:t xml:space="preserve"> </w:t>
      </w:r>
      <w:r w:rsidR="007C656C">
        <w:rPr>
          <w:rFonts w:ascii="Arial" w:hAnsi="Arial" w:cs="Arial"/>
        </w:rPr>
        <w:t>Podstawowej nr 7 w Tomaszowie Mazowiecki</w:t>
      </w:r>
    </w:p>
    <w:p w14:paraId="0A489533" w14:textId="7CF526D0" w:rsidR="00CC366D" w:rsidRDefault="007C656C" w:rsidP="007C656C">
      <w:pPr>
        <w:rPr>
          <w:rFonts w:ascii="Arial" w:hAnsi="Arial" w:cs="Arial"/>
        </w:rPr>
      </w:pPr>
      <w:r>
        <w:rPr>
          <w:rFonts w:ascii="Arial" w:hAnsi="Arial" w:cs="Arial"/>
        </w:rPr>
        <w:t>Rok szkolny:……………..</w:t>
      </w:r>
    </w:p>
    <w:p w14:paraId="685DD003" w14:textId="01630A62" w:rsidR="007C656C" w:rsidRDefault="007C656C" w:rsidP="007C656C">
      <w:pPr>
        <w:rPr>
          <w:rFonts w:ascii="Arial" w:hAnsi="Arial" w:cs="Arial"/>
        </w:rPr>
      </w:pPr>
      <w:r>
        <w:rPr>
          <w:rFonts w:ascii="Arial" w:hAnsi="Arial" w:cs="Arial"/>
        </w:rPr>
        <w:t>Dane dziecka</w:t>
      </w:r>
    </w:p>
    <w:p w14:paraId="4FCCC25E" w14:textId="77777777" w:rsidR="007C656C" w:rsidRPr="007C656C" w:rsidRDefault="007C656C" w:rsidP="007C656C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271"/>
      </w:tblGrid>
      <w:tr w:rsidR="00CC366D" w:rsidRPr="007C656C" w14:paraId="4BBA04E1" w14:textId="77777777" w:rsidTr="00805251">
        <w:tc>
          <w:tcPr>
            <w:tcW w:w="4534" w:type="dxa"/>
            <w:shd w:val="clear" w:color="auto" w:fill="auto"/>
          </w:tcPr>
          <w:p w14:paraId="48684517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Imiona i nazwisko dziecka</w:t>
            </w:r>
          </w:p>
          <w:p w14:paraId="632F5BFE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shd w:val="clear" w:color="auto" w:fill="auto"/>
          </w:tcPr>
          <w:p w14:paraId="2AE91AE8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  <w:tr w:rsidR="00CC366D" w:rsidRPr="007C656C" w14:paraId="68D9BFA8" w14:textId="77777777" w:rsidTr="00805251">
        <w:tc>
          <w:tcPr>
            <w:tcW w:w="4534" w:type="dxa"/>
            <w:shd w:val="clear" w:color="auto" w:fill="auto"/>
          </w:tcPr>
          <w:p w14:paraId="3A5A1A55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Data urodzenia</w:t>
            </w:r>
          </w:p>
          <w:p w14:paraId="2DB10C9E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shd w:val="clear" w:color="auto" w:fill="auto"/>
          </w:tcPr>
          <w:p w14:paraId="7C3DC5CA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  <w:tr w:rsidR="00CC366D" w:rsidRPr="007C656C" w14:paraId="244DBA73" w14:textId="77777777" w:rsidTr="00805251">
        <w:tc>
          <w:tcPr>
            <w:tcW w:w="4534" w:type="dxa"/>
            <w:shd w:val="clear" w:color="auto" w:fill="auto"/>
          </w:tcPr>
          <w:p w14:paraId="049A71D1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PESEL dziecka</w:t>
            </w:r>
          </w:p>
          <w:p w14:paraId="340D13FA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shd w:val="clear" w:color="auto" w:fill="auto"/>
          </w:tcPr>
          <w:p w14:paraId="74C4285F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  <w:tr w:rsidR="00CC366D" w:rsidRPr="007C656C" w14:paraId="22DCE7F5" w14:textId="77777777" w:rsidTr="00805251">
        <w:tc>
          <w:tcPr>
            <w:tcW w:w="4534" w:type="dxa"/>
            <w:shd w:val="clear" w:color="auto" w:fill="auto"/>
          </w:tcPr>
          <w:p w14:paraId="54F6A405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Adres zameldowania dziecka</w:t>
            </w:r>
          </w:p>
          <w:p w14:paraId="14FF3048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shd w:val="clear" w:color="auto" w:fill="auto"/>
          </w:tcPr>
          <w:p w14:paraId="1CEBF32E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  <w:tr w:rsidR="00CC366D" w:rsidRPr="007C656C" w14:paraId="79F5430E" w14:textId="77777777" w:rsidTr="00805251">
        <w:tc>
          <w:tcPr>
            <w:tcW w:w="4534" w:type="dxa"/>
            <w:shd w:val="clear" w:color="auto" w:fill="auto"/>
          </w:tcPr>
          <w:p w14:paraId="0FBB56FB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Adres miejsca zamieszkania dziecka</w:t>
            </w:r>
          </w:p>
          <w:p w14:paraId="21049EC5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shd w:val="clear" w:color="auto" w:fill="auto"/>
          </w:tcPr>
          <w:p w14:paraId="494BBF43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  <w:tr w:rsidR="00282BAC" w:rsidRPr="007C656C" w14:paraId="751B3437" w14:textId="77777777" w:rsidTr="00805251">
        <w:tc>
          <w:tcPr>
            <w:tcW w:w="4534" w:type="dxa"/>
            <w:shd w:val="clear" w:color="auto" w:fill="auto"/>
          </w:tcPr>
          <w:p w14:paraId="511A687F" w14:textId="77777777" w:rsidR="00282BAC" w:rsidRPr="007C656C" w:rsidRDefault="00282BAC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Przedszkole, do którego uczęszczało dziecko</w:t>
            </w:r>
          </w:p>
        </w:tc>
        <w:tc>
          <w:tcPr>
            <w:tcW w:w="5271" w:type="dxa"/>
            <w:shd w:val="clear" w:color="auto" w:fill="auto"/>
          </w:tcPr>
          <w:p w14:paraId="7D27A613" w14:textId="77777777" w:rsidR="00282BAC" w:rsidRPr="007C656C" w:rsidRDefault="00282BAC" w:rsidP="007C656C">
            <w:pPr>
              <w:rPr>
                <w:rFonts w:ascii="Arial" w:hAnsi="Arial" w:cs="Arial"/>
              </w:rPr>
            </w:pPr>
          </w:p>
        </w:tc>
      </w:tr>
    </w:tbl>
    <w:p w14:paraId="2C1C867C" w14:textId="77777777" w:rsidR="007C656C" w:rsidRDefault="007C656C" w:rsidP="007C656C">
      <w:pPr>
        <w:rPr>
          <w:rFonts w:ascii="Arial" w:hAnsi="Arial" w:cs="Arial"/>
        </w:rPr>
      </w:pPr>
    </w:p>
    <w:p w14:paraId="733D9E43" w14:textId="73A1AC80" w:rsidR="00282BAC" w:rsidRDefault="00CC366D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>D</w:t>
      </w:r>
      <w:r w:rsidR="007C656C">
        <w:rPr>
          <w:rFonts w:ascii="Arial" w:hAnsi="Arial" w:cs="Arial"/>
        </w:rPr>
        <w:t>ane dotyczące rodziców/prawnych opiekunów dziecka</w:t>
      </w:r>
    </w:p>
    <w:p w14:paraId="3320552D" w14:textId="77777777" w:rsidR="007C656C" w:rsidRPr="007C656C" w:rsidRDefault="007C656C" w:rsidP="007C65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3389"/>
        <w:gridCol w:w="3388"/>
      </w:tblGrid>
      <w:tr w:rsidR="00CC366D" w:rsidRPr="007C656C" w14:paraId="1681A53B" w14:textId="77777777" w:rsidTr="00992B4A">
        <w:tc>
          <w:tcPr>
            <w:tcW w:w="2959" w:type="dxa"/>
            <w:shd w:val="clear" w:color="auto" w:fill="DDDDDD"/>
          </w:tcPr>
          <w:p w14:paraId="1DED5C9D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Informacje szczegółowe:</w:t>
            </w:r>
          </w:p>
          <w:p w14:paraId="3606B8A5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  <w:shd w:val="clear" w:color="auto" w:fill="DDDDDD"/>
          </w:tcPr>
          <w:p w14:paraId="3AE661F7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Matka/ prawna opiekunka</w:t>
            </w:r>
          </w:p>
        </w:tc>
        <w:tc>
          <w:tcPr>
            <w:tcW w:w="3388" w:type="dxa"/>
            <w:shd w:val="clear" w:color="auto" w:fill="DDDDDD"/>
          </w:tcPr>
          <w:p w14:paraId="33491A45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Ojciec / prawny opiekun</w:t>
            </w:r>
          </w:p>
        </w:tc>
      </w:tr>
      <w:tr w:rsidR="00CC366D" w:rsidRPr="007C656C" w14:paraId="4D143FE3" w14:textId="77777777" w:rsidTr="00992B4A">
        <w:tc>
          <w:tcPr>
            <w:tcW w:w="2959" w:type="dxa"/>
            <w:shd w:val="clear" w:color="auto" w:fill="DDDDDD"/>
          </w:tcPr>
          <w:p w14:paraId="06AC8BF3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Imię i nazwisko</w:t>
            </w:r>
          </w:p>
          <w:p w14:paraId="24818FA5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  <w:shd w:val="clear" w:color="auto" w:fill="auto"/>
          </w:tcPr>
          <w:p w14:paraId="1970606B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072FBA8C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  <w:tr w:rsidR="00CC366D" w:rsidRPr="007C656C" w14:paraId="76691B2E" w14:textId="77777777" w:rsidTr="00992B4A">
        <w:tc>
          <w:tcPr>
            <w:tcW w:w="2959" w:type="dxa"/>
            <w:shd w:val="clear" w:color="auto" w:fill="DDDDDD"/>
          </w:tcPr>
          <w:p w14:paraId="1CE3B5B1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3389" w:type="dxa"/>
            <w:shd w:val="clear" w:color="auto" w:fill="auto"/>
          </w:tcPr>
          <w:p w14:paraId="66BE130D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  <w:p w14:paraId="24EDCC11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51BA62B2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  <w:tr w:rsidR="00CC366D" w:rsidRPr="007C656C" w14:paraId="782B8A46" w14:textId="77777777" w:rsidTr="00992B4A">
        <w:tc>
          <w:tcPr>
            <w:tcW w:w="2959" w:type="dxa"/>
            <w:shd w:val="clear" w:color="auto" w:fill="DDDDDD"/>
          </w:tcPr>
          <w:p w14:paraId="3944AFB8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3389" w:type="dxa"/>
            <w:shd w:val="clear" w:color="auto" w:fill="auto"/>
          </w:tcPr>
          <w:p w14:paraId="1B15F100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  <w:p w14:paraId="33CB4798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18866DB5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  <w:tr w:rsidR="00CC366D" w:rsidRPr="007C656C" w14:paraId="779F994F" w14:textId="77777777" w:rsidTr="00992B4A">
        <w:tc>
          <w:tcPr>
            <w:tcW w:w="2959" w:type="dxa"/>
            <w:shd w:val="clear" w:color="auto" w:fill="DDDDDD"/>
          </w:tcPr>
          <w:p w14:paraId="3964913F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Telefon kontaktowy</w:t>
            </w:r>
          </w:p>
          <w:p w14:paraId="6224F46D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  <w:shd w:val="clear" w:color="auto" w:fill="auto"/>
          </w:tcPr>
          <w:p w14:paraId="3EC1F1EF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316B2CBA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  <w:tr w:rsidR="00CC366D" w:rsidRPr="007C656C" w14:paraId="514E5180" w14:textId="77777777" w:rsidTr="00992B4A">
        <w:tc>
          <w:tcPr>
            <w:tcW w:w="2959" w:type="dxa"/>
            <w:shd w:val="clear" w:color="auto" w:fill="DDDDDD"/>
          </w:tcPr>
          <w:p w14:paraId="40C95F50" w14:textId="77777777" w:rsidR="00CC366D" w:rsidRPr="007C656C" w:rsidRDefault="00CC366D" w:rsidP="007C656C">
            <w:pPr>
              <w:rPr>
                <w:rFonts w:ascii="Arial" w:hAnsi="Arial" w:cs="Arial"/>
              </w:rPr>
            </w:pPr>
            <w:r w:rsidRPr="007C656C">
              <w:rPr>
                <w:rFonts w:ascii="Arial" w:hAnsi="Arial" w:cs="Arial"/>
              </w:rPr>
              <w:t>Adres do korespondencji</w:t>
            </w:r>
          </w:p>
          <w:p w14:paraId="085A6465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  <w:shd w:val="clear" w:color="auto" w:fill="auto"/>
          </w:tcPr>
          <w:p w14:paraId="0ECA327D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7DFF96EF" w14:textId="77777777" w:rsidR="00CC366D" w:rsidRPr="007C656C" w:rsidRDefault="00CC366D" w:rsidP="007C656C">
            <w:pPr>
              <w:rPr>
                <w:rFonts w:ascii="Arial" w:hAnsi="Arial" w:cs="Arial"/>
              </w:rPr>
            </w:pPr>
          </w:p>
        </w:tc>
      </w:tr>
    </w:tbl>
    <w:p w14:paraId="44996CF2" w14:textId="77777777" w:rsidR="00CC366D" w:rsidRPr="007C656C" w:rsidRDefault="00CC366D" w:rsidP="007C656C">
      <w:pPr>
        <w:rPr>
          <w:rFonts w:ascii="Arial" w:hAnsi="Arial" w:cs="Arial"/>
        </w:rPr>
      </w:pPr>
    </w:p>
    <w:p w14:paraId="7E0D956D" w14:textId="71CEC885" w:rsidR="00CC366D" w:rsidRPr="007C656C" w:rsidRDefault="00CC366D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>Dodatkowo dołączone do deklaracji informacje o dziecku ( np. o stanie zdrowia, orzeczenie lub opinia poradni psychologiczno – pedagogicznej, zalecenia lekarskie</w:t>
      </w:r>
    </w:p>
    <w:p w14:paraId="6A2A6796" w14:textId="77777777" w:rsidR="00CC366D" w:rsidRPr="007C656C" w:rsidRDefault="00000000" w:rsidP="007C656C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EFEC791">
          <v:rect id="Prostokąt 5" o:spid="_x0000_s1026" style="position:absolute;left:0;text-align:left;margin-left:256.15pt;margin-top:8.25pt;width:21.75pt;height:1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7f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"/>
        </w:pict>
      </w:r>
      <w:r>
        <w:rPr>
          <w:rFonts w:ascii="Arial" w:hAnsi="Arial" w:cs="Arial"/>
          <w:noProof/>
        </w:rPr>
        <w:pict w14:anchorId="7F3ABF85">
          <v:rect id="Prostokąt 4" o:spid="_x0000_s1030" style="position:absolute;left:0;text-align:left;margin-left:133.15pt;margin-top:8.25pt;width:21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"/>
        </w:pict>
      </w:r>
    </w:p>
    <w:p w14:paraId="7F451C97" w14:textId="0B087965" w:rsidR="00CC366D" w:rsidRPr="007C656C" w:rsidRDefault="00CC366D" w:rsidP="007C656C">
      <w:pPr>
        <w:tabs>
          <w:tab w:val="center" w:pos="6165"/>
        </w:tabs>
        <w:ind w:left="2124"/>
        <w:rPr>
          <w:rFonts w:ascii="Arial" w:hAnsi="Arial" w:cs="Arial"/>
        </w:rPr>
      </w:pPr>
      <w:r w:rsidRPr="007C656C">
        <w:rPr>
          <w:rFonts w:ascii="Arial" w:hAnsi="Arial" w:cs="Arial"/>
        </w:rPr>
        <w:t xml:space="preserve">Tak        </w:t>
      </w:r>
      <w:r w:rsidR="00962FF2">
        <w:rPr>
          <w:rFonts w:ascii="Arial" w:hAnsi="Arial" w:cs="Arial"/>
        </w:rPr>
        <w:t>………………...</w:t>
      </w:r>
      <w:r w:rsidRPr="007C656C">
        <w:rPr>
          <w:rFonts w:ascii="Arial" w:hAnsi="Arial" w:cs="Arial"/>
        </w:rPr>
        <w:t>N</w:t>
      </w:r>
      <w:r w:rsidR="00962FF2">
        <w:rPr>
          <w:rFonts w:ascii="Arial" w:hAnsi="Arial" w:cs="Arial"/>
        </w:rPr>
        <w:t xml:space="preserve">ie </w:t>
      </w:r>
    </w:p>
    <w:p w14:paraId="15B642B7" w14:textId="1AA29CA9" w:rsidR="00CC366D" w:rsidRPr="007C656C" w:rsidRDefault="00CC366D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>Wyrażam zgodę aby moje dziecko uczyło się w klasie integracyjnej:</w:t>
      </w:r>
      <w:r w:rsidRPr="007C656C">
        <w:rPr>
          <w:rFonts w:ascii="Arial" w:hAnsi="Arial" w:cs="Arial"/>
        </w:rPr>
        <w:tab/>
      </w:r>
    </w:p>
    <w:p w14:paraId="0C2A3310" w14:textId="77777777" w:rsidR="00CC366D" w:rsidRPr="007C656C" w:rsidRDefault="00000000" w:rsidP="007C656C">
      <w:pPr>
        <w:tabs>
          <w:tab w:val="left" w:pos="777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BD23F5A">
          <v:rect id="Prostokąt 1" o:spid="_x0000_s1029" style="position:absolute;left:0;text-align:left;margin-left:72.35pt;margin-top:10.2pt;width:30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"/>
        </w:pict>
      </w:r>
      <w:r>
        <w:rPr>
          <w:rFonts w:ascii="Arial" w:hAnsi="Arial" w:cs="Arial"/>
          <w:noProof/>
        </w:rPr>
        <w:pict w14:anchorId="1BD51C77">
          <v:rect id="Prostokąt 2" o:spid="_x0000_s1028" style="position:absolute;left:0;text-align:left;margin-left:173.6pt;margin-top:10.2pt;width:30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"/>
        </w:pict>
      </w:r>
      <w:r>
        <w:rPr>
          <w:rFonts w:ascii="Arial" w:hAnsi="Arial" w:cs="Arial"/>
          <w:noProof/>
        </w:rPr>
        <w:pict w14:anchorId="59B1C09E">
          <v:rect id="Prostokąt 3" o:spid="_x0000_s1027" style="position:absolute;left:0;text-align:left;margin-left:397.1pt;margin-top:10.2pt;width:30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"/>
        </w:pict>
      </w:r>
    </w:p>
    <w:p w14:paraId="49F5925A" w14:textId="77777777" w:rsidR="00CC366D" w:rsidRPr="007C656C" w:rsidRDefault="00CC366D" w:rsidP="007C656C">
      <w:pPr>
        <w:tabs>
          <w:tab w:val="left" w:pos="8985"/>
        </w:tabs>
        <w:ind w:left="720"/>
        <w:rPr>
          <w:rFonts w:ascii="Arial" w:hAnsi="Arial" w:cs="Arial"/>
        </w:rPr>
      </w:pPr>
      <w:r w:rsidRPr="007C656C">
        <w:rPr>
          <w:rFonts w:ascii="Arial" w:hAnsi="Arial" w:cs="Arial"/>
        </w:rPr>
        <w:t xml:space="preserve">TAK                           NIE                             JEST MI TO OBOJĘTNE </w:t>
      </w:r>
      <w:r w:rsidRPr="007C656C">
        <w:rPr>
          <w:rFonts w:ascii="Arial" w:hAnsi="Arial" w:cs="Arial"/>
        </w:rPr>
        <w:tab/>
      </w:r>
    </w:p>
    <w:p w14:paraId="6907AB38" w14:textId="77777777" w:rsidR="007C656C" w:rsidRDefault="007C656C" w:rsidP="007C656C">
      <w:pPr>
        <w:rPr>
          <w:rFonts w:ascii="Arial" w:hAnsi="Arial" w:cs="Arial"/>
        </w:rPr>
      </w:pPr>
    </w:p>
    <w:p w14:paraId="6CFC609B" w14:textId="6E0FA3B1" w:rsidR="00CC366D" w:rsidRDefault="00805251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>Oświadczenia o odpowiedzialności karnej Uprzedzeni o odpowiedzialności karnej z art. 233 k.k. oświadczamy, że podane powyżej dane są zgodne ze stanem faktycznym.</w:t>
      </w:r>
    </w:p>
    <w:p w14:paraId="0423E1E2" w14:textId="77777777" w:rsidR="00B41544" w:rsidRPr="007C656C" w:rsidRDefault="00B41544" w:rsidP="007C656C">
      <w:pPr>
        <w:rPr>
          <w:rFonts w:ascii="Arial" w:hAnsi="Arial" w:cs="Arial"/>
        </w:rPr>
      </w:pPr>
    </w:p>
    <w:p w14:paraId="702582DA" w14:textId="77777777" w:rsidR="007C656C" w:rsidRDefault="004D6B0F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>Z</w:t>
      </w:r>
      <w:r w:rsidR="007C656C">
        <w:rPr>
          <w:rFonts w:ascii="Arial" w:hAnsi="Arial" w:cs="Arial"/>
        </w:rPr>
        <w:t>ałączniki</w:t>
      </w:r>
    </w:p>
    <w:p w14:paraId="7F8364F4" w14:textId="77777777" w:rsidR="00B41544" w:rsidRDefault="00B41544" w:rsidP="007C656C">
      <w:pPr>
        <w:rPr>
          <w:rFonts w:ascii="Arial" w:hAnsi="Arial" w:cs="Arial"/>
        </w:rPr>
      </w:pPr>
    </w:p>
    <w:p w14:paraId="22C0565A" w14:textId="7A7D3A19" w:rsidR="00970E25" w:rsidRDefault="004D6B0F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 xml:space="preserve">Do wniosku należy dołączyć dokumenty potwierdzające spełnienie przez kandydata kryteriów określonych w art. 133 i 150 Ustawy z dnia 14 grudnia 2016 r. Prawo Oświatowe </w:t>
      </w:r>
      <w:r w:rsidRPr="007C656C">
        <w:rPr>
          <w:rFonts w:ascii="Arial" w:hAnsi="Arial" w:cs="Arial"/>
        </w:rPr>
        <w:lastRenderedPageBreak/>
        <w:t>(Dz. U. z 2020 r. poz. 910 i 1378 oraz z 2021 r. poz. 4) oraz dodatkowych kryteriów określonych przez dyrektora Zespołu. W przypadku nieprzedłożenia oświadczeń potwierdzających spełnienie kryteriów przyjmuje się, ze dziecko nie spełnia danego kryterium.</w:t>
      </w:r>
    </w:p>
    <w:p w14:paraId="5086A7E4" w14:textId="77777777" w:rsidR="007C656C" w:rsidRPr="007C656C" w:rsidRDefault="007C656C" w:rsidP="007C656C">
      <w:pPr>
        <w:rPr>
          <w:rFonts w:ascii="Arial" w:hAnsi="Arial" w:cs="Arial"/>
        </w:rPr>
      </w:pPr>
    </w:p>
    <w:p w14:paraId="2462C73A" w14:textId="77777777" w:rsidR="007C656C" w:rsidRDefault="00CC366D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>Tomaszów Mazowiecki, dni</w:t>
      </w:r>
      <w:r w:rsidR="007C656C">
        <w:rPr>
          <w:rFonts w:ascii="Arial" w:hAnsi="Arial" w:cs="Arial"/>
        </w:rPr>
        <w:t>a:</w:t>
      </w:r>
    </w:p>
    <w:p w14:paraId="2AD7A92C" w14:textId="77777777" w:rsidR="007C656C" w:rsidRDefault="00CC366D" w:rsidP="007C656C">
      <w:pPr>
        <w:rPr>
          <w:rFonts w:ascii="Arial" w:hAnsi="Arial" w:cs="Arial"/>
        </w:rPr>
      </w:pPr>
      <w:r w:rsidRPr="007C656C">
        <w:rPr>
          <w:rFonts w:ascii="Arial" w:hAnsi="Arial" w:cs="Arial"/>
        </w:rPr>
        <w:t>Czytelny podpis rodziców/prawnego opiekuna/</w:t>
      </w:r>
    </w:p>
    <w:p w14:paraId="46184E74" w14:textId="77777777" w:rsidR="007C656C" w:rsidRDefault="007C656C" w:rsidP="007C656C">
      <w:pPr>
        <w:rPr>
          <w:rFonts w:ascii="Arial" w:hAnsi="Arial" w:cs="Arial"/>
        </w:rPr>
      </w:pPr>
    </w:p>
    <w:p w14:paraId="3DF6B127" w14:textId="1F27F585" w:rsidR="000071E7" w:rsidRPr="007C656C" w:rsidRDefault="000071E7" w:rsidP="007C656C">
      <w:pPr>
        <w:rPr>
          <w:rFonts w:ascii="Arial" w:hAnsi="Arial" w:cs="Arial"/>
          <w:kern w:val="36"/>
          <w:lang w:eastAsia="ko-KR"/>
        </w:rPr>
      </w:pPr>
      <w:r w:rsidRPr="007C656C">
        <w:rPr>
          <w:rFonts w:ascii="Arial" w:hAnsi="Arial" w:cs="Arial"/>
          <w:kern w:val="36"/>
        </w:rPr>
        <w:t xml:space="preserve">Klauzula informacyjna o przetwarzaniu danych osobowych kandydatów i ich </w:t>
      </w:r>
      <w:r w:rsidR="007C656C">
        <w:rPr>
          <w:rFonts w:ascii="Arial" w:hAnsi="Arial" w:cs="Arial"/>
          <w:kern w:val="36"/>
        </w:rPr>
        <w:t>r</w:t>
      </w:r>
      <w:r w:rsidRPr="007C656C">
        <w:rPr>
          <w:rFonts w:ascii="Arial" w:hAnsi="Arial" w:cs="Arial"/>
          <w:kern w:val="36"/>
        </w:rPr>
        <w:t>odziców/opiekunów prawnych w procesie rekrutacji</w:t>
      </w:r>
    </w:p>
    <w:p w14:paraId="7996B2B2" w14:textId="77777777" w:rsid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danych, dalej jako RODO) (Dz. Urz. UE L 119 z 04.05.2016 r., str. 1), wszystkich rodziców/opiekunów prawnych i kandydatów, których dane przetwarzamy w procesie rekrutacji, uprzejmie informujemy, że:</w:t>
      </w:r>
    </w:p>
    <w:p w14:paraId="0F06315E" w14:textId="5829C143" w:rsidR="000071E7" w:rsidRPr="007C656C" w:rsidRDefault="000071E7" w:rsidP="007C656C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Administrator danych osobowych</w:t>
      </w:r>
    </w:p>
    <w:p w14:paraId="7BA089E2" w14:textId="4D960F51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Administratorem czyli podmiotem decydującym o celach i</w:t>
      </w:r>
      <w:r w:rsidR="007C656C">
        <w:rPr>
          <w:rFonts w:ascii="Arial" w:hAnsi="Arial" w:cs="Arial"/>
        </w:rPr>
        <w:t xml:space="preserve"> </w:t>
      </w:r>
      <w:r w:rsidRPr="007C656C">
        <w:rPr>
          <w:rFonts w:ascii="Arial" w:hAnsi="Arial" w:cs="Arial"/>
        </w:rPr>
        <w:t>sposobach przetwarzania Pani/Pana danych osobowych i danych osobowych kandydata jest Zespół Szkolno-Przedszkolny nr 3 w Tomaszowie Mazowieckim, ul. Ludwikowska 113/115, Tomaszów Mazowiecki  97-200 .</w:t>
      </w:r>
    </w:p>
    <w:p w14:paraId="58D69FC8" w14:textId="1F01B6EE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  <w:highlight w:val="yellow"/>
        </w:rPr>
      </w:pPr>
      <w:r w:rsidRPr="007C656C">
        <w:rPr>
          <w:rFonts w:ascii="Arial" w:hAnsi="Arial" w:cs="Arial"/>
        </w:rPr>
        <w:t xml:space="preserve">Z administratorem można skontaktować się poprzez adres e-mail: </w:t>
      </w:r>
      <w:hyperlink r:id="rId5" w:history="1">
        <w:r w:rsidR="00B41544">
          <w:rPr>
            <w:rStyle w:val="Hipercze"/>
            <w:rFonts w:ascii="Century Gothic" w:hAnsi="Century Gothic"/>
            <w:color w:val="B90F0F"/>
            <w:shd w:val="clear" w:color="auto" w:fill="FFFFFF"/>
          </w:rPr>
          <w:t>sekretariat.zsp3@tomaszow-maz.pl</w:t>
        </w:r>
      </w:hyperlink>
      <w:r w:rsidR="00B41544">
        <w:t xml:space="preserve"> </w:t>
      </w:r>
      <w:r w:rsidRPr="007C656C">
        <w:rPr>
          <w:rFonts w:ascii="Arial" w:hAnsi="Arial" w:cs="Arial"/>
        </w:rPr>
        <w:t>lub pisemnie na adres korespondencyjny: Zespół Szkolno-Przedszkolny nr 3 w Tomaszowie Mazowieckim, ul. Ludwikowska 113/115, Tomaszów Mazowiecki 97-200.</w:t>
      </w:r>
    </w:p>
    <w:p w14:paraId="3CBC9F16" w14:textId="2EC1E3F1" w:rsidR="000071E7" w:rsidRPr="007C656C" w:rsidRDefault="000071E7" w:rsidP="007C656C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Inspektor Ochrony Danych Osobowych</w:t>
      </w:r>
    </w:p>
    <w:p w14:paraId="2B2FEA42" w14:textId="2A9F3888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Administrator wyznaczył Inspektora Ochrony Danych Osobowych, z</w:t>
      </w:r>
      <w:r w:rsidR="007C656C">
        <w:rPr>
          <w:rFonts w:ascii="Arial" w:hAnsi="Arial" w:cs="Arial"/>
        </w:rPr>
        <w:t xml:space="preserve"> </w:t>
      </w:r>
      <w:r w:rsidRPr="007C656C">
        <w:rPr>
          <w:rFonts w:ascii="Arial" w:hAnsi="Arial" w:cs="Arial"/>
        </w:rPr>
        <w:t>którym może się Pani/Pan skontaktować w sprawach ochrony i</w:t>
      </w:r>
      <w:r w:rsidR="007C656C">
        <w:rPr>
          <w:rFonts w:ascii="Arial" w:hAnsi="Arial" w:cs="Arial"/>
        </w:rPr>
        <w:t xml:space="preserve"> </w:t>
      </w:r>
      <w:r w:rsidRPr="007C656C">
        <w:rPr>
          <w:rFonts w:ascii="Arial" w:hAnsi="Arial" w:cs="Arial"/>
        </w:rPr>
        <w:t xml:space="preserve">przetwarzania danych osobowych pod adresem e-mail: </w:t>
      </w:r>
      <w:hyperlink r:id="rId6" w:history="1">
        <w:r w:rsidR="00B41544">
          <w:rPr>
            <w:rStyle w:val="Hipercze"/>
            <w:rFonts w:ascii="Century Gothic" w:hAnsi="Century Gothic"/>
            <w:color w:val="B90F0F"/>
            <w:shd w:val="clear" w:color="auto" w:fill="FFFFFF"/>
          </w:rPr>
          <w:t>sekretariat.zsp3@tomaszow-maz.pl</w:t>
        </w:r>
      </w:hyperlink>
      <w:r w:rsidR="00B41544">
        <w:t xml:space="preserve"> </w:t>
      </w:r>
      <w:r w:rsidRPr="007C656C">
        <w:rPr>
          <w:rFonts w:ascii="Arial" w:hAnsi="Arial" w:cs="Arial"/>
        </w:rPr>
        <w:t>lub pisemnie na adres naszej siedziby, wskazany w pkt 1.</w:t>
      </w:r>
    </w:p>
    <w:p w14:paraId="683AA297" w14:textId="77777777" w:rsidR="000071E7" w:rsidRPr="007C656C" w:rsidRDefault="000071E7" w:rsidP="007C656C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Cele i podstawy prawne przetwarzania danych osobowych</w:t>
      </w:r>
    </w:p>
    <w:p w14:paraId="2C7C7909" w14:textId="5E18E50C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Administrator przetwarzać będzie Pani/Pana dane osobowe i dane osobowe kandydata w celu przeprowadzenia postępowania rekrutacyjnego w zakresie i na zasadach określonych w</w:t>
      </w:r>
      <w:r w:rsidR="007C656C">
        <w:rPr>
          <w:rFonts w:ascii="Arial" w:hAnsi="Arial" w:cs="Arial"/>
        </w:rPr>
        <w:t xml:space="preserve"> </w:t>
      </w:r>
      <w:r w:rsidRPr="007C656C">
        <w:rPr>
          <w:rFonts w:ascii="Arial" w:hAnsi="Arial" w:cs="Arial"/>
        </w:rPr>
        <w:t>przepisach prawa określonych w szczególności w:</w:t>
      </w:r>
    </w:p>
    <w:p w14:paraId="3E3C239D" w14:textId="77777777" w:rsidR="000071E7" w:rsidRPr="007C656C" w:rsidRDefault="000071E7" w:rsidP="007C656C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Arial" w:eastAsia="Malgun Gothic" w:hAnsi="Arial" w:cs="Arial"/>
          <w:lang w:eastAsia="ko-KR"/>
        </w:rPr>
      </w:pPr>
      <w:r w:rsidRPr="007C656C">
        <w:rPr>
          <w:rFonts w:ascii="Arial" w:eastAsia="Malgun Gothic" w:hAnsi="Arial" w:cs="Arial"/>
          <w:lang w:eastAsia="ko-KR"/>
        </w:rPr>
        <w:t xml:space="preserve">Ustawie z dnia 14 grudnia 2016 r. - Prawo oświatowe (t.j. </w:t>
      </w:r>
      <w:hyperlink r:id="rId7" w:anchor="/act/18558680/2952981?keyword=prawo%20o%C5%9Bwiatowe&amp;cm=SFIRST" w:history="1">
        <w:r w:rsidRPr="007C656C">
          <w:rPr>
            <w:rStyle w:val="Hipercze"/>
            <w:rFonts w:ascii="Arial" w:eastAsia="Malgun Gothic" w:hAnsi="Arial" w:cs="Arial"/>
            <w:lang w:eastAsia="ko-KR"/>
          </w:rPr>
          <w:t>Dz.U. z 2021 r. poz. 1082</w:t>
        </w:r>
      </w:hyperlink>
      <w:r w:rsidRPr="007C656C">
        <w:rPr>
          <w:rFonts w:ascii="Arial" w:eastAsia="Malgun Gothic" w:hAnsi="Arial" w:cs="Arial"/>
          <w:lang w:eastAsia="ko-KR"/>
        </w:rPr>
        <w:t>);</w:t>
      </w:r>
    </w:p>
    <w:p w14:paraId="242F139B" w14:textId="77777777" w:rsidR="000071E7" w:rsidRPr="007C656C" w:rsidRDefault="000071E7" w:rsidP="007C656C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Arial" w:eastAsia="Malgun Gothic" w:hAnsi="Arial" w:cs="Arial"/>
          <w:lang w:eastAsia="ko-KR"/>
        </w:rPr>
      </w:pPr>
      <w:r w:rsidRPr="007C656C">
        <w:rPr>
          <w:rFonts w:ascii="Arial" w:eastAsia="Malgun Gothic" w:hAnsi="Arial" w:cs="Arial"/>
          <w:lang w:eastAsia="ko-KR"/>
        </w:rPr>
        <w:t>Rozporządzeniu Ministra Edukacji Narodowej z dnia 21 sierpnia 2019 r. w sprawie przeprowadzenia postępowania rekrutacyjnego oraz uzupełniającego do publicznych przedszkoli, szkół, placówek i centrów (Dz. U. z 2019 r. poz. 1737),</w:t>
      </w:r>
    </w:p>
    <w:p w14:paraId="3D0FE56B" w14:textId="77777777" w:rsidR="000071E7" w:rsidRPr="007C656C" w:rsidRDefault="000071E7" w:rsidP="007C656C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Arial" w:eastAsia="Malgun Gothic" w:hAnsi="Arial" w:cs="Arial"/>
          <w:lang w:eastAsia="ko-KR"/>
        </w:rPr>
      </w:pPr>
      <w:r w:rsidRPr="007C656C">
        <w:rPr>
          <w:rFonts w:ascii="Arial" w:eastAsia="Malgun Gothic" w:hAnsi="Arial" w:cs="Arial"/>
          <w:lang w:eastAsia="ko-KR"/>
        </w:rPr>
        <w:t xml:space="preserve">Rozporządzeniu Ministra Edukacji Narodowej zmieniającym Rozporządzenie w sprawie szczególnych rozwiązań w okresie czasowego ograniczenia </w:t>
      </w:r>
      <w:r w:rsidRPr="007C656C">
        <w:rPr>
          <w:rFonts w:ascii="Arial" w:eastAsia="Malgun Gothic" w:hAnsi="Arial" w:cs="Arial"/>
          <w:lang w:eastAsia="ko-KR"/>
        </w:rPr>
        <w:lastRenderedPageBreak/>
        <w:t>funkcjonowania jednostek systemu oświaty w związku z zapobieganiem, przeciwdziałaniem i zwalczaniem covid-19 z dnia z dnia 25 marca 2020 r. (Dz. U. z 2020 r. poz. 530),</w:t>
      </w:r>
    </w:p>
    <w:p w14:paraId="25E117FC" w14:textId="0A7FE09D" w:rsidR="000071E7" w:rsidRPr="007C656C" w:rsidRDefault="000071E7" w:rsidP="007C656C">
      <w:pPr>
        <w:spacing w:before="100" w:beforeAutospacing="1" w:after="100" w:afterAutospacing="1"/>
        <w:rPr>
          <w:rFonts w:ascii="Arial" w:eastAsia="Malgun Gothic" w:hAnsi="Arial" w:cs="Arial"/>
          <w:lang w:eastAsia="ko-KR"/>
        </w:rPr>
      </w:pPr>
      <w:r w:rsidRPr="007C656C">
        <w:rPr>
          <w:rFonts w:ascii="Arial" w:hAnsi="Arial" w:cs="Arial"/>
        </w:rPr>
        <w:t xml:space="preserve"> co stanowi o zgodnym z prawem przetwarzaniu danych osobowych w oparciu o przesłanki legalności przetwarzania danych osobowych, o których mowa w art. 6 ust. 1 lit. c i art. 9 ust. 2 lit. g RODO.</w:t>
      </w:r>
    </w:p>
    <w:p w14:paraId="4761D76B" w14:textId="77777777" w:rsidR="000071E7" w:rsidRPr="007C656C" w:rsidRDefault="000071E7" w:rsidP="007C656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 xml:space="preserve">Okres przetwarzania danych osobowych </w:t>
      </w:r>
    </w:p>
    <w:p w14:paraId="0F91F88B" w14:textId="1F503DE4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Pani/Pana dane osobowe i dane osobowe kandydata pozyskane w</w:t>
      </w:r>
      <w:r w:rsidR="00B41544">
        <w:rPr>
          <w:rFonts w:ascii="Arial" w:hAnsi="Arial" w:cs="Arial"/>
        </w:rPr>
        <w:t xml:space="preserve"> </w:t>
      </w:r>
      <w:r w:rsidRPr="007C656C">
        <w:rPr>
          <w:rFonts w:ascii="Arial" w:hAnsi="Arial" w:cs="Arial"/>
        </w:rPr>
        <w:t>celu rekrutacji do placówki będą przetwarzane przez okres przewidziany przepisami prawa w tym zakresie, w tym:</w:t>
      </w:r>
    </w:p>
    <w:p w14:paraId="6DF8A9B6" w14:textId="77777777" w:rsidR="000071E7" w:rsidRPr="007C656C" w:rsidRDefault="000071E7" w:rsidP="007C656C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14:paraId="77939450" w14:textId="77777777" w:rsidR="000071E7" w:rsidRPr="007C656C" w:rsidRDefault="000071E7" w:rsidP="007C656C">
      <w:pPr>
        <w:pStyle w:val="Akapitzlist"/>
        <w:spacing w:before="100" w:beforeAutospacing="1" w:after="100" w:afterAutospacing="1"/>
        <w:rPr>
          <w:rFonts w:ascii="Arial" w:hAnsi="Arial" w:cs="Arial"/>
        </w:rPr>
      </w:pPr>
    </w:p>
    <w:p w14:paraId="73ADC229" w14:textId="77777777" w:rsidR="000071E7" w:rsidRPr="007C656C" w:rsidRDefault="000071E7" w:rsidP="007C656C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14:paraId="6BFE9DE5" w14:textId="77777777" w:rsidR="000071E7" w:rsidRPr="007C656C" w:rsidRDefault="000071E7" w:rsidP="007C656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Odbiorcy danych osobowych</w:t>
      </w:r>
    </w:p>
    <w:p w14:paraId="21FC55E6" w14:textId="77777777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Dane osobowe mogą zostać przekazane podmiotom, z którymi współpracuje Administrator, tj. dostawcom systemów informatycznych, podmiotom zapewniającym asystę i wsparcie techniczne dla systemów informatycznych, podmiotom zapewniającym obsługę prawną, administracyjną i księgową, organowi prowadzącemu – Gmina Miasto Tomaszów Mazowiecki oraz podmiotom uprawnionym do tego na mocy odrębnych przepisów prawa.</w:t>
      </w:r>
    </w:p>
    <w:p w14:paraId="68782E32" w14:textId="77777777" w:rsidR="000071E7" w:rsidRPr="007C656C" w:rsidRDefault="000071E7" w:rsidP="007C656C">
      <w:pPr>
        <w:pStyle w:val="Akapitzlist"/>
        <w:numPr>
          <w:ilvl w:val="0"/>
          <w:numId w:val="16"/>
        </w:numPr>
        <w:spacing w:after="160" w:line="256" w:lineRule="auto"/>
        <w:rPr>
          <w:rFonts w:ascii="Arial" w:hAnsi="Arial" w:cs="Arial"/>
        </w:rPr>
      </w:pPr>
      <w:r w:rsidRPr="007C656C">
        <w:rPr>
          <w:rFonts w:ascii="Arial" w:hAnsi="Arial" w:cs="Arial"/>
        </w:rPr>
        <w:t>Prawa osób, których dane dotyczą:</w:t>
      </w:r>
    </w:p>
    <w:p w14:paraId="6591259B" w14:textId="77777777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Zgodnie z RODO osobom, których dane Administrator przetwarza w procesie rekrutacji przysługuje prawo:</w:t>
      </w:r>
    </w:p>
    <w:p w14:paraId="0C5C854D" w14:textId="77777777" w:rsidR="000071E7" w:rsidRPr="007C656C" w:rsidRDefault="000071E7" w:rsidP="007C656C">
      <w:pPr>
        <w:pStyle w:val="Akapitzlist"/>
        <w:numPr>
          <w:ilvl w:val="0"/>
          <w:numId w:val="17"/>
        </w:numPr>
        <w:spacing w:after="160" w:line="256" w:lineRule="auto"/>
        <w:ind w:hanging="403"/>
        <w:rPr>
          <w:rFonts w:ascii="Arial" w:hAnsi="Arial" w:cs="Arial"/>
        </w:rPr>
      </w:pPr>
      <w:r w:rsidRPr="007C656C">
        <w:rPr>
          <w:rFonts w:ascii="Arial" w:hAnsi="Arial" w:cs="Arial"/>
        </w:rPr>
        <w:t>dostępu do treści swoich danych osobowych;</w:t>
      </w:r>
    </w:p>
    <w:p w14:paraId="54729438" w14:textId="77777777" w:rsidR="000071E7" w:rsidRPr="007C656C" w:rsidRDefault="000071E7" w:rsidP="007C656C">
      <w:pPr>
        <w:pStyle w:val="Akapitzlist"/>
        <w:numPr>
          <w:ilvl w:val="0"/>
          <w:numId w:val="17"/>
        </w:numPr>
        <w:spacing w:after="160" w:line="256" w:lineRule="auto"/>
        <w:ind w:hanging="403"/>
        <w:rPr>
          <w:rFonts w:ascii="Arial" w:hAnsi="Arial" w:cs="Arial"/>
        </w:rPr>
      </w:pPr>
      <w:r w:rsidRPr="007C656C">
        <w:rPr>
          <w:rFonts w:ascii="Arial" w:hAnsi="Arial" w:cs="Arial"/>
        </w:rPr>
        <w:t>żądania sprostowania danych, które są nieprawidłowe;</w:t>
      </w:r>
    </w:p>
    <w:p w14:paraId="4670FB76" w14:textId="53759C57" w:rsidR="000071E7" w:rsidRPr="00B41544" w:rsidRDefault="000071E7" w:rsidP="00785F71">
      <w:pPr>
        <w:pStyle w:val="Akapitzlist"/>
        <w:numPr>
          <w:ilvl w:val="0"/>
          <w:numId w:val="17"/>
        </w:numPr>
        <w:spacing w:after="160" w:line="256" w:lineRule="auto"/>
        <w:ind w:left="813" w:hanging="403"/>
        <w:rPr>
          <w:rFonts w:ascii="Arial" w:hAnsi="Arial" w:cs="Arial"/>
        </w:rPr>
      </w:pPr>
      <w:r w:rsidRPr="00B41544">
        <w:rPr>
          <w:rFonts w:ascii="Arial" w:hAnsi="Arial" w:cs="Arial"/>
        </w:rPr>
        <w:t>żądania usunięcia danych, gdy: dane nie są niezbędne do celów, dla których zostały zebrane</w:t>
      </w:r>
      <w:r w:rsidR="00B41544" w:rsidRPr="00B41544">
        <w:rPr>
          <w:rFonts w:ascii="Arial" w:hAnsi="Arial" w:cs="Arial"/>
        </w:rPr>
        <w:t>;</w:t>
      </w:r>
      <w:r w:rsidRPr="00B41544">
        <w:rPr>
          <w:rFonts w:ascii="Arial" w:hAnsi="Arial" w:cs="Arial"/>
        </w:rPr>
        <w:t xml:space="preserve"> dane przetwarzane są niezgodnie z prawem;</w:t>
      </w:r>
    </w:p>
    <w:p w14:paraId="59853CDD" w14:textId="62C49338" w:rsidR="000071E7" w:rsidRPr="00B41544" w:rsidRDefault="000071E7" w:rsidP="00D30EFF">
      <w:pPr>
        <w:pStyle w:val="Akapitzlist"/>
        <w:numPr>
          <w:ilvl w:val="0"/>
          <w:numId w:val="18"/>
        </w:numPr>
        <w:spacing w:after="160" w:line="256" w:lineRule="auto"/>
        <w:ind w:left="813" w:hanging="425"/>
        <w:rPr>
          <w:rFonts w:ascii="Arial" w:hAnsi="Arial" w:cs="Arial"/>
        </w:rPr>
      </w:pPr>
      <w:r w:rsidRPr="00B41544">
        <w:rPr>
          <w:rFonts w:ascii="Arial" w:hAnsi="Arial" w:cs="Arial"/>
        </w:rPr>
        <w:t>żądania ograniczenia przetwarzania, gdy: osoby te kwestionują prawidłowość danych</w:t>
      </w:r>
      <w:r w:rsidR="00B41544" w:rsidRPr="00B41544">
        <w:rPr>
          <w:rFonts w:ascii="Arial" w:hAnsi="Arial" w:cs="Arial"/>
        </w:rPr>
        <w:t xml:space="preserve">; </w:t>
      </w:r>
      <w:r w:rsidRPr="00B41544">
        <w:rPr>
          <w:rFonts w:ascii="Arial" w:hAnsi="Arial" w:cs="Arial"/>
        </w:rPr>
        <w:t>przetwarzanie jest niezgodne z prawem, a osoby te sprzeciwiają się usunięciu danych</w:t>
      </w:r>
      <w:r w:rsidR="00B41544">
        <w:rPr>
          <w:rFonts w:ascii="Arial" w:hAnsi="Arial" w:cs="Arial"/>
        </w:rPr>
        <w:t>;</w:t>
      </w:r>
      <w:r w:rsidRPr="00B41544">
        <w:rPr>
          <w:rFonts w:ascii="Arial" w:hAnsi="Arial" w:cs="Arial"/>
        </w:rPr>
        <w:t xml:space="preserve"> Administrator nie potrzebuje już danych osobowych do</w:t>
      </w:r>
      <w:r w:rsidR="00B41544">
        <w:rPr>
          <w:rFonts w:ascii="Arial" w:hAnsi="Arial" w:cs="Arial"/>
        </w:rPr>
        <w:t xml:space="preserve"> </w:t>
      </w:r>
      <w:r w:rsidRPr="00B41544">
        <w:rPr>
          <w:rFonts w:ascii="Arial" w:hAnsi="Arial" w:cs="Arial"/>
        </w:rPr>
        <w:t>celów przetwarzania, ale są one potrzebne osobom, których dane dotyczą, do ustalenia, dochodzenia lub obrony roszczeń.</w:t>
      </w:r>
    </w:p>
    <w:p w14:paraId="677CCAF1" w14:textId="77777777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lastRenderedPageBreak/>
        <w:t>Posiada Pani/Pan również prawo do wniesienia do Prezesa Urzędu Ochrony Danych Osobowych skargi na niezgodne z przepisami prawa przetwarzanie Pani/Pana danych osobowych i danych osobowych kandydata.</w:t>
      </w:r>
    </w:p>
    <w:p w14:paraId="39826587" w14:textId="77777777" w:rsidR="000071E7" w:rsidRPr="007C656C" w:rsidRDefault="000071E7" w:rsidP="007C656C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Informacja o wymogu/dobrowolności podania danych osobowych</w:t>
      </w:r>
    </w:p>
    <w:p w14:paraId="5A7DCE0C" w14:textId="77777777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14:paraId="275692AE" w14:textId="77777777" w:rsidR="000071E7" w:rsidRPr="007C656C" w:rsidRDefault="000071E7" w:rsidP="007C656C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Zautomatyzowane podejmowanie decyzji</w:t>
      </w:r>
    </w:p>
    <w:p w14:paraId="3F45DB67" w14:textId="77777777" w:rsidR="000071E7" w:rsidRPr="007C656C" w:rsidRDefault="000071E7" w:rsidP="007C656C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14:paraId="75FECF1D" w14:textId="77777777" w:rsidR="000071E7" w:rsidRPr="007C656C" w:rsidRDefault="000071E7" w:rsidP="007C656C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Przekazywanie danych osobowych poza obszar EOG</w:t>
      </w:r>
    </w:p>
    <w:p w14:paraId="0122CC28" w14:textId="1E2A5C46" w:rsidR="004024A6" w:rsidRPr="007C656C" w:rsidRDefault="000071E7" w:rsidP="00B41544">
      <w:pPr>
        <w:spacing w:before="100" w:beforeAutospacing="1" w:after="100" w:afterAutospacing="1"/>
        <w:rPr>
          <w:rFonts w:ascii="Arial" w:hAnsi="Arial" w:cs="Arial"/>
        </w:rPr>
      </w:pPr>
      <w:r w:rsidRPr="007C656C">
        <w:rPr>
          <w:rFonts w:ascii="Arial" w:hAnsi="Arial" w:cs="Arial"/>
        </w:rPr>
        <w:t>Administrator nie przewiduje przekazywania danych osobowych do państwa trzeciego (tj.</w:t>
      </w:r>
      <w:r w:rsidR="00B41544">
        <w:rPr>
          <w:rFonts w:ascii="Arial" w:hAnsi="Arial" w:cs="Arial"/>
        </w:rPr>
        <w:t xml:space="preserve"> </w:t>
      </w:r>
      <w:r w:rsidRPr="007C656C">
        <w:rPr>
          <w:rFonts w:ascii="Arial" w:hAnsi="Arial" w:cs="Arial"/>
        </w:rPr>
        <w:t>państwa, które nie należy do Europejskiego Obszaru Gospodarczego obejmującego Unię Europejską, Norwegię, Liechtenstein i Islandię) ani do organizacji międzynarodowych.</w:t>
      </w:r>
    </w:p>
    <w:sectPr w:rsidR="004024A6" w:rsidRPr="007C656C" w:rsidSect="00185C80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86D6F"/>
    <w:multiLevelType w:val="hybridMultilevel"/>
    <w:tmpl w:val="B6F2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3AD4"/>
    <w:multiLevelType w:val="hybridMultilevel"/>
    <w:tmpl w:val="001C80AC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E19FC"/>
    <w:multiLevelType w:val="hybridMultilevel"/>
    <w:tmpl w:val="1F42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B43A07"/>
    <w:multiLevelType w:val="hybridMultilevel"/>
    <w:tmpl w:val="BEDEFF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CF1434"/>
    <w:multiLevelType w:val="hybridMultilevel"/>
    <w:tmpl w:val="8A0C64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A21059"/>
    <w:multiLevelType w:val="hybridMultilevel"/>
    <w:tmpl w:val="791A73C2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3CA4CA32">
      <w:start w:val="1"/>
      <w:numFmt w:val="lowerLetter"/>
      <w:lvlText w:val="%4.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A679BB"/>
    <w:multiLevelType w:val="hybridMultilevel"/>
    <w:tmpl w:val="9162EA0C"/>
    <w:lvl w:ilvl="0" w:tplc="95C413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7BCD456D"/>
    <w:multiLevelType w:val="hybridMultilevel"/>
    <w:tmpl w:val="1DCC6ABE"/>
    <w:lvl w:ilvl="0" w:tplc="04150001">
      <w:start w:val="9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08561">
    <w:abstractNumId w:val="18"/>
  </w:num>
  <w:num w:numId="2" w16cid:durableId="213127845">
    <w:abstractNumId w:val="12"/>
  </w:num>
  <w:num w:numId="3" w16cid:durableId="1043562087">
    <w:abstractNumId w:val="3"/>
  </w:num>
  <w:num w:numId="4" w16cid:durableId="580456876">
    <w:abstractNumId w:val="20"/>
  </w:num>
  <w:num w:numId="5" w16cid:durableId="968897817">
    <w:abstractNumId w:val="16"/>
  </w:num>
  <w:num w:numId="6" w16cid:durableId="20050124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51605754">
    <w:abstractNumId w:val="8"/>
  </w:num>
  <w:num w:numId="8" w16cid:durableId="19219138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5222197">
    <w:abstractNumId w:val="19"/>
  </w:num>
  <w:num w:numId="10" w16cid:durableId="76219767">
    <w:abstractNumId w:val="11"/>
  </w:num>
  <w:num w:numId="11" w16cid:durableId="1578242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274183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0271209">
    <w:abstractNumId w:val="1"/>
  </w:num>
  <w:num w:numId="14" w16cid:durableId="201433588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7693902">
    <w:abstractNumId w:val="6"/>
  </w:num>
  <w:num w:numId="16" w16cid:durableId="4860914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924646">
    <w:abstractNumId w:val="13"/>
  </w:num>
  <w:num w:numId="18" w16cid:durableId="355666228">
    <w:abstractNumId w:val="7"/>
  </w:num>
  <w:num w:numId="19" w16cid:durableId="1980184795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100697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4286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66D"/>
    <w:rsid w:val="000071E7"/>
    <w:rsid w:val="00052281"/>
    <w:rsid w:val="0009363F"/>
    <w:rsid w:val="000B010C"/>
    <w:rsid w:val="00185C80"/>
    <w:rsid w:val="001A716F"/>
    <w:rsid w:val="001D1F6B"/>
    <w:rsid w:val="00282BAC"/>
    <w:rsid w:val="004024A6"/>
    <w:rsid w:val="00405B4C"/>
    <w:rsid w:val="00497C4A"/>
    <w:rsid w:val="004A012E"/>
    <w:rsid w:val="004B0D28"/>
    <w:rsid w:val="004D6B0F"/>
    <w:rsid w:val="0058263A"/>
    <w:rsid w:val="0065621F"/>
    <w:rsid w:val="00733C45"/>
    <w:rsid w:val="007C656C"/>
    <w:rsid w:val="00805251"/>
    <w:rsid w:val="008B38EF"/>
    <w:rsid w:val="008F7FC1"/>
    <w:rsid w:val="00941EFC"/>
    <w:rsid w:val="00962FF2"/>
    <w:rsid w:val="00970E25"/>
    <w:rsid w:val="00977179"/>
    <w:rsid w:val="00AB1C52"/>
    <w:rsid w:val="00AE6A6A"/>
    <w:rsid w:val="00B41544"/>
    <w:rsid w:val="00BF0E34"/>
    <w:rsid w:val="00C13D8A"/>
    <w:rsid w:val="00C42523"/>
    <w:rsid w:val="00CC366D"/>
    <w:rsid w:val="00D15A4D"/>
    <w:rsid w:val="00E36DEF"/>
    <w:rsid w:val="00E451F6"/>
    <w:rsid w:val="00E60B68"/>
    <w:rsid w:val="00EE09BE"/>
    <w:rsid w:val="00F75722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67FB60"/>
  <w15:docId w15:val="{3C63CD6A-86F7-4E0C-A442-539D9AB4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25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71E7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zsp3@tomaszow-maz.pl" TargetMode="External"/><Relationship Id="rId5" Type="http://schemas.openxmlformats.org/officeDocument/2006/relationships/hyperlink" Target="mailto:sekretariat.zsp3@tomaszow-m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FRANCZAK</cp:lastModifiedBy>
  <cp:revision>6</cp:revision>
  <cp:lastPrinted>2021-01-27T07:20:00Z</cp:lastPrinted>
  <dcterms:created xsi:type="dcterms:W3CDTF">2022-03-03T14:38:00Z</dcterms:created>
  <dcterms:modified xsi:type="dcterms:W3CDTF">2024-02-27T07:36:00Z</dcterms:modified>
</cp:coreProperties>
</file>